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3775"/>
        <w:gridCol w:w="5297"/>
      </w:tblGrid>
      <w:tr w:rsidR="00905A08" w14:paraId="0C525D38" w14:textId="77777777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B50F8" w14:textId="73D95909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C2309E3" wp14:editId="5925232F">
                  <wp:extent cx="1333500" cy="1704975"/>
                  <wp:effectExtent l="0" t="0" r="0" b="9525"/>
                  <wp:docPr id="2115364248" name="Image 1" descr="Une image contenant texte, Polic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4248" name="Image 1" descr="Une image contenant texte, Police, logo, capture d’écra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4036" w14:textId="77777777" w:rsidR="00905A08" w:rsidRDefault="00905A08">
            <w:pPr>
              <w:pStyle w:val="Titre2"/>
              <w:rPr>
                <w:rFonts w:eastAsia="Times New Roman"/>
              </w:rPr>
            </w:pPr>
            <w:r>
              <w:rPr>
                <w:rFonts w:eastAsia="Times New Roman"/>
              </w:rPr>
              <w:t>Accusé de réception</w:t>
            </w:r>
          </w:p>
        </w:tc>
      </w:tr>
      <w:tr w:rsidR="00905A08" w14:paraId="7E37FB30" w14:textId="7777777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CEDBB9" w14:textId="77777777" w:rsidR="00905A08" w:rsidRDefault="00905A08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032C1" w14:textId="77777777" w:rsidR="00905A08" w:rsidRDefault="00905A08">
            <w:pPr>
              <w:pStyle w:val="Titre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Télétransmission </w:t>
            </w:r>
            <w:proofErr w:type="spellStart"/>
            <w:r>
              <w:rPr>
                <w:rFonts w:eastAsia="Times New Roman"/>
              </w:rPr>
              <w:t>Plat'AU</w:t>
            </w:r>
            <w:proofErr w:type="spellEnd"/>
          </w:p>
        </w:tc>
      </w:tr>
    </w:tbl>
    <w:p w14:paraId="44AC61FD" w14:textId="77777777" w:rsidR="00905A08" w:rsidRDefault="00905A08" w:rsidP="00905A0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986"/>
        <w:gridCol w:w="86"/>
      </w:tblGrid>
      <w:tr w:rsidR="00905A08" w14:paraId="13D7D38C" w14:textId="77777777">
        <w:trPr>
          <w:trHeight w:val="300"/>
          <w:tblCellSpacing w:w="0" w:type="dxa"/>
          <w:hidden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80300" w14:textId="77777777" w:rsidR="00905A08" w:rsidRDefault="00905A08">
            <w:pPr>
              <w:rPr>
                <w:rFonts w:eastAsia="Times New Roman"/>
                <w:vanish/>
              </w:rPr>
            </w:pPr>
          </w:p>
        </w:tc>
      </w:tr>
      <w:tr w:rsidR="00905A08" w14:paraId="4D0CA56F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B4C58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Télétransmission reçue par : Préfecture du Gers</w:t>
            </w:r>
          </w:p>
        </w:tc>
      </w:tr>
      <w:tr w:rsidR="00905A08" w14:paraId="443D7DF3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6884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Nature de la transaction : télétransmission </w:t>
            </w:r>
            <w:proofErr w:type="spellStart"/>
            <w:r>
              <w:rPr>
                <w:rFonts w:eastAsia="Times New Roman"/>
              </w:rPr>
              <w:t>Plat'AU</w:t>
            </w:r>
            <w:proofErr w:type="spellEnd"/>
            <w:r>
              <w:rPr>
                <w:rFonts w:eastAsia="Times New Roman"/>
              </w:rPr>
              <w:t xml:space="preserve"> - décision expresse</w:t>
            </w:r>
          </w:p>
        </w:tc>
      </w:tr>
      <w:tr w:rsidR="00905A08" w14:paraId="0699C0DA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59FA2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 d'émission de l'accusé de réception : 2026-02-18(GMT+1)</w:t>
            </w:r>
          </w:p>
        </w:tc>
      </w:tr>
      <w:tr w:rsidR="00905A08" w14:paraId="29EAA8B1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82B1C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pièces jointes : 5 - (6,87 Mo)</w:t>
            </w:r>
          </w:p>
        </w:tc>
      </w:tr>
      <w:tr w:rsidR="00905A08" w14:paraId="4B0C369E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647C6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 émetteur : Commune de Pavie</w:t>
            </w:r>
          </w:p>
        </w:tc>
      </w:tr>
      <w:tr w:rsidR="00905A08" w14:paraId="201E0CB6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83460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N° de SIREN : 213203078</w:t>
            </w:r>
          </w:p>
        </w:tc>
      </w:tr>
      <w:tr w:rsidR="00905A08" w14:paraId="43BBE6C0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A60AF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Numéro de l'arrêté : DP0323072600003</w:t>
            </w:r>
          </w:p>
        </w:tc>
      </w:tr>
      <w:tr w:rsidR="00905A08" w14:paraId="28B60594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0310A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de l'arrêté : LGP-YDR-N74</w:t>
            </w:r>
          </w:p>
        </w:tc>
      </w:tr>
      <w:tr w:rsidR="00905A08" w14:paraId="29A7FAF3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0DA67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Version dossier : 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780E1" w14:textId="77777777" w:rsidR="00905A08" w:rsidRDefault="00905A08">
            <w:pPr>
              <w:rPr>
                <w:rFonts w:eastAsia="Times New Roman"/>
              </w:rPr>
            </w:pPr>
          </w:p>
        </w:tc>
      </w:tr>
      <w:tr w:rsidR="00905A08" w14:paraId="7D269640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3137F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du dossier : KVG-PP5-147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FB31A" w14:textId="77777777" w:rsidR="00905A08" w:rsidRDefault="00905A08">
            <w:pPr>
              <w:rPr>
                <w:rFonts w:eastAsia="Times New Roman"/>
              </w:rPr>
            </w:pPr>
          </w:p>
        </w:tc>
      </w:tr>
      <w:tr w:rsidR="00905A08" w14:paraId="2AF130ED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F2317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N° de la </w:t>
            </w:r>
            <w:proofErr w:type="gramStart"/>
            <w:r>
              <w:rPr>
                <w:rFonts w:eastAsia="Times New Roman"/>
              </w:rPr>
              <w:t>demande:</w:t>
            </w:r>
            <w:proofErr w:type="gramEnd"/>
            <w:r>
              <w:rPr>
                <w:rFonts w:eastAsia="Times New Roman"/>
              </w:rPr>
              <w:t xml:space="preserve"> DP0323072600003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1FD59" w14:textId="77777777" w:rsidR="00905A08" w:rsidRDefault="00905A08">
            <w:pPr>
              <w:rPr>
                <w:rFonts w:eastAsia="Times New Roman"/>
              </w:rPr>
            </w:pPr>
          </w:p>
        </w:tc>
      </w:tr>
      <w:tr w:rsidR="00905A08" w14:paraId="6D5069BD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EB5AA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de la décision : LEJ-8XP-5YE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BEBC3" w14:textId="77777777" w:rsidR="00905A08" w:rsidRDefault="00905A08">
            <w:pPr>
              <w:rPr>
                <w:rFonts w:eastAsia="Times New Roman"/>
              </w:rPr>
            </w:pPr>
          </w:p>
        </w:tc>
      </w:tr>
      <w:tr w:rsidR="00905A08" w14:paraId="1F07E47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55698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Objet : PLA - (EXPRESSE) DP - 236 CHEMIN DU PADOUEN 32307 Pavie [BX </w:t>
            </w:r>
            <w:proofErr w:type="gramStart"/>
            <w:r>
              <w:rPr>
                <w:rFonts w:eastAsia="Times New Roman"/>
              </w:rPr>
              <w:t>0020 ]</w:t>
            </w:r>
            <w:proofErr w:type="gramEnd"/>
            <w:r>
              <w:rPr>
                <w:rFonts w:eastAsia="Times New Roman"/>
              </w:rPr>
              <w:t>, N° DP0323072600003, (Accord)</w:t>
            </w:r>
          </w:p>
        </w:tc>
      </w:tr>
      <w:tr w:rsidR="00905A08" w14:paraId="3DAF8AC8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40AD0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Nature de l'acte : Actes individuels</w:t>
            </w:r>
          </w:p>
        </w:tc>
      </w:tr>
      <w:tr w:rsidR="00905A08" w14:paraId="4F1D0583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BDD7F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Matière : 2.2-Actes relatifs au droit d'occupation ou d'utilisation des sols</w:t>
            </w:r>
          </w:p>
        </w:tc>
      </w:tr>
      <w:tr w:rsidR="00905A08" w14:paraId="0D750BD6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94B28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@ctes : 032-213203078-20260218-260218171548072-AI</w:t>
            </w:r>
          </w:p>
        </w:tc>
      </w:tr>
      <w:tr w:rsidR="00905A08" w14:paraId="4D8A564D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3BD19" w14:textId="77777777" w:rsidR="00905A08" w:rsidRDefault="00905A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173F4D0B">
                <v:rect id="_x0000_i1026" style="width:470.3pt;height:1.5pt" o:hralign="center" o:hrstd="t" o:hrnoshade="t" o:hr="t" fillcolor="#a0a0a0" stroked="f"/>
              </w:pict>
            </w:r>
          </w:p>
        </w:tc>
      </w:tr>
      <w:tr w:rsidR="00905A08" w14:paraId="3FF20D6E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DA93B" w14:textId="77777777" w:rsidR="00905A08" w:rsidRDefault="00905A0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Liste des fichiers transmis avec succès</w:t>
            </w:r>
          </w:p>
        </w:tc>
      </w:tr>
      <w:tr w:rsidR="00905A08" w14:paraId="6D1EE8BC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A1C5D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LGP-YDR-N74 - Arrêté - PDF</w:t>
            </w:r>
          </w:p>
        </w:tc>
      </w:tr>
      <w:tr w:rsidR="00905A08" w14:paraId="298B6275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3630A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K8V-00N-G0G - Demande (Plan de situation du terrain) - PDF</w:t>
            </w:r>
          </w:p>
        </w:tc>
      </w:tr>
      <w:tr w:rsidR="00905A08" w14:paraId="17EA56A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CE497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K8V-00N-NP2 - Demande (Plan des façades et des toitures) - PDF</w:t>
            </w:r>
          </w:p>
        </w:tc>
      </w:tr>
      <w:tr w:rsidR="00905A08" w14:paraId="72DB990A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A86A1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L09-WWQ-QGZ - Demande (Autre à préciser) - PDF</w:t>
            </w:r>
          </w:p>
        </w:tc>
      </w:tr>
      <w:tr w:rsidR="00905A08" w14:paraId="0A215949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B0A91" w14:textId="77777777" w:rsidR="00905A08" w:rsidRDefault="00905A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L67-GG8-QQX - Demande (Formulaire DPC 16702) - PDF</w:t>
            </w:r>
          </w:p>
        </w:tc>
      </w:tr>
    </w:tbl>
    <w:p w14:paraId="6A097DB7" w14:textId="77777777" w:rsidR="006A22C8" w:rsidRDefault="006A22C8"/>
    <w:sectPr w:rsidR="006A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08"/>
    <w:rsid w:val="004F764C"/>
    <w:rsid w:val="006A22C8"/>
    <w:rsid w:val="00763CD1"/>
    <w:rsid w:val="00905A08"/>
    <w:rsid w:val="00A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83C3"/>
  <w15:chartTrackingRefBased/>
  <w15:docId w15:val="{B7424228-73E0-4B87-B878-C001E55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08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05A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A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A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A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A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A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A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A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A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5A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5A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5A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5A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5A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5A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0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A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0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A0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05A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A0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05A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5A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RAZNY</dc:creator>
  <cp:keywords/>
  <dc:description/>
  <cp:lastModifiedBy>Michel RAZNY</cp:lastModifiedBy>
  <cp:revision>1</cp:revision>
  <dcterms:created xsi:type="dcterms:W3CDTF">2026-02-19T07:22:00Z</dcterms:created>
  <dcterms:modified xsi:type="dcterms:W3CDTF">2026-02-19T07:22:00Z</dcterms:modified>
</cp:coreProperties>
</file>